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2A6" w:rsidRDefault="00F118B8">
      <w:r w:rsidRPr="00F118B8">
        <w:drawing>
          <wp:inline distT="0" distB="0" distL="0" distR="0">
            <wp:extent cx="4572000" cy="2743200"/>
            <wp:effectExtent l="0" t="0" r="0" b="0"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B042A6" w:rsidSect="006E59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F118B8"/>
    <w:rsid w:val="001D13BB"/>
    <w:rsid w:val="006E593F"/>
    <w:rsid w:val="00DE20F1"/>
    <w:rsid w:val="00F11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9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1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8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BF1F0F7-A881-4DF0-B165-B52A0D05C53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F3CAF63-4E2E-4D9E-B7DF-34EEBFEDAE5A}" type="asst">
      <dgm:prSet phldrT="[Text]"/>
      <dgm:spPr/>
      <dgm:t>
        <a:bodyPr/>
        <a:lstStyle/>
        <a:p>
          <a:r>
            <a:rPr lang="en-US"/>
            <a:t>Serviciu contabilitate (extern)</a:t>
          </a:r>
        </a:p>
      </dgm:t>
    </dgm:pt>
    <dgm:pt modelId="{2AF0464F-74CC-48CE-AD19-08B2E1E4285D}" type="parTrans" cxnId="{93DFDBBC-007A-49A9-8E4B-8D48705460D9}">
      <dgm:prSet/>
      <dgm:spPr/>
      <dgm:t>
        <a:bodyPr/>
        <a:lstStyle/>
        <a:p>
          <a:endParaRPr lang="en-US"/>
        </a:p>
      </dgm:t>
    </dgm:pt>
    <dgm:pt modelId="{CCEF9F4A-2232-477E-A2E7-A4F993528937}" type="sibTrans" cxnId="{93DFDBBC-007A-49A9-8E4B-8D48705460D9}">
      <dgm:prSet/>
      <dgm:spPr/>
      <dgm:t>
        <a:bodyPr/>
        <a:lstStyle/>
        <a:p>
          <a:endParaRPr lang="en-US"/>
        </a:p>
      </dgm:t>
    </dgm:pt>
    <dgm:pt modelId="{DE626692-6247-4E15-8892-E52F6C62E667}">
      <dgm:prSet phldrT="[Text]"/>
      <dgm:spPr/>
      <dgm:t>
        <a:bodyPr/>
        <a:lstStyle/>
        <a:p>
          <a:r>
            <a:rPr lang="en-US"/>
            <a:t>Personal serviciu spalare 1</a:t>
          </a:r>
        </a:p>
      </dgm:t>
    </dgm:pt>
    <dgm:pt modelId="{F86E2B48-2602-4C18-84EA-C93261551DA7}" type="parTrans" cxnId="{81747607-8F0D-4373-B338-A9B37A1636F4}">
      <dgm:prSet/>
      <dgm:spPr/>
      <dgm:t>
        <a:bodyPr/>
        <a:lstStyle/>
        <a:p>
          <a:endParaRPr lang="en-US"/>
        </a:p>
      </dgm:t>
    </dgm:pt>
    <dgm:pt modelId="{79F820FF-C513-4C6D-AAF8-5EB28B984D02}" type="sibTrans" cxnId="{81747607-8F0D-4373-B338-A9B37A1636F4}">
      <dgm:prSet/>
      <dgm:spPr/>
      <dgm:t>
        <a:bodyPr/>
        <a:lstStyle/>
        <a:p>
          <a:endParaRPr lang="en-US"/>
        </a:p>
      </dgm:t>
    </dgm:pt>
    <dgm:pt modelId="{67334170-8BFF-49F7-A4E7-366E4896CB6D}">
      <dgm:prSet/>
      <dgm:spPr/>
      <dgm:t>
        <a:bodyPr/>
        <a:lstStyle/>
        <a:p>
          <a:r>
            <a:rPr lang="en-US"/>
            <a:t>Personal serviciu spalare 2</a:t>
          </a:r>
        </a:p>
      </dgm:t>
    </dgm:pt>
    <dgm:pt modelId="{8A4840B8-AC53-45FC-8EC8-131BDCD1FD3B}" type="parTrans" cxnId="{B23149C6-592A-48E7-81BB-AFF3DDAC100A}">
      <dgm:prSet/>
      <dgm:spPr/>
      <dgm:t>
        <a:bodyPr/>
        <a:lstStyle/>
        <a:p>
          <a:endParaRPr lang="en-US"/>
        </a:p>
      </dgm:t>
    </dgm:pt>
    <dgm:pt modelId="{4014755F-228B-40F9-ADFB-9D5EF79313B9}" type="sibTrans" cxnId="{B23149C6-592A-48E7-81BB-AFF3DDAC100A}">
      <dgm:prSet/>
      <dgm:spPr/>
      <dgm:t>
        <a:bodyPr/>
        <a:lstStyle/>
        <a:p>
          <a:endParaRPr lang="en-US"/>
        </a:p>
      </dgm:t>
    </dgm:pt>
    <dgm:pt modelId="{771780BD-D5B2-4406-9098-0CFB2BB0A9FE}">
      <dgm:prSet phldrT="[Text]"/>
      <dgm:spPr/>
      <dgm:t>
        <a:bodyPr/>
        <a:lstStyle/>
        <a:p>
          <a:r>
            <a:rPr lang="en-US" b="1"/>
            <a:t>Nicolescu Cosmin</a:t>
          </a:r>
        </a:p>
        <a:p>
          <a:r>
            <a:rPr lang="en-US"/>
            <a:t>Reprezentant legal</a:t>
          </a:r>
        </a:p>
      </dgm:t>
    </dgm:pt>
    <dgm:pt modelId="{CFBE4011-A610-44FF-BE3E-DCF504EF60EE}" type="sibTrans" cxnId="{DB139F40-152D-4B62-BE65-1D292C32A3D0}">
      <dgm:prSet/>
      <dgm:spPr/>
      <dgm:t>
        <a:bodyPr/>
        <a:lstStyle/>
        <a:p>
          <a:endParaRPr lang="en-US"/>
        </a:p>
      </dgm:t>
    </dgm:pt>
    <dgm:pt modelId="{29812FE1-57A2-4E1F-8B6F-7AA3EA28935E}" type="parTrans" cxnId="{DB139F40-152D-4B62-BE65-1D292C32A3D0}">
      <dgm:prSet/>
      <dgm:spPr/>
      <dgm:t>
        <a:bodyPr/>
        <a:lstStyle/>
        <a:p>
          <a:endParaRPr lang="en-US"/>
        </a:p>
      </dgm:t>
    </dgm:pt>
    <dgm:pt modelId="{A6BAB222-3550-4BC8-9BC1-2226A9596CB9}" type="pres">
      <dgm:prSet presAssocID="{9BF1F0F7-A881-4DF0-B165-B52A0D05C53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D2DB1EAA-0B3A-4134-87E4-EE016BF56423}" type="pres">
      <dgm:prSet presAssocID="{771780BD-D5B2-4406-9098-0CFB2BB0A9FE}" presName="hierRoot1" presStyleCnt="0">
        <dgm:presLayoutVars>
          <dgm:hierBranch val="init"/>
        </dgm:presLayoutVars>
      </dgm:prSet>
      <dgm:spPr/>
    </dgm:pt>
    <dgm:pt modelId="{01809E00-4299-4FD6-AF4B-F07761BB83C0}" type="pres">
      <dgm:prSet presAssocID="{771780BD-D5B2-4406-9098-0CFB2BB0A9FE}" presName="rootComposite1" presStyleCnt="0"/>
      <dgm:spPr/>
    </dgm:pt>
    <dgm:pt modelId="{BBE9C37F-A1B8-4D43-A19A-51DE90779CAB}" type="pres">
      <dgm:prSet presAssocID="{771780BD-D5B2-4406-9098-0CFB2BB0A9FE}" presName="rootText1" presStyleLbl="node0" presStyleIdx="0" presStyleCnt="1" custScaleX="196567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60D35505-051A-4C50-876B-58155D6791FD}" type="pres">
      <dgm:prSet presAssocID="{771780BD-D5B2-4406-9098-0CFB2BB0A9FE}" presName="rootConnector1" presStyleLbl="node1" presStyleIdx="0" presStyleCnt="0"/>
      <dgm:spPr/>
      <dgm:t>
        <a:bodyPr/>
        <a:lstStyle/>
        <a:p>
          <a:endParaRPr lang="en-US"/>
        </a:p>
      </dgm:t>
    </dgm:pt>
    <dgm:pt modelId="{2C0D3A9F-77D5-4EC2-A364-E2610AF32FAE}" type="pres">
      <dgm:prSet presAssocID="{771780BD-D5B2-4406-9098-0CFB2BB0A9FE}" presName="hierChild2" presStyleCnt="0"/>
      <dgm:spPr/>
    </dgm:pt>
    <dgm:pt modelId="{2D7B9BCD-4749-4233-8A6B-91466BA565BB}" type="pres">
      <dgm:prSet presAssocID="{F86E2B48-2602-4C18-84EA-C93261551DA7}" presName="Name37" presStyleLbl="parChTrans1D2" presStyleIdx="0" presStyleCnt="3"/>
      <dgm:spPr/>
      <dgm:t>
        <a:bodyPr/>
        <a:lstStyle/>
        <a:p>
          <a:endParaRPr lang="en-US"/>
        </a:p>
      </dgm:t>
    </dgm:pt>
    <dgm:pt modelId="{31868175-3CCE-48A5-9359-520AD02317F2}" type="pres">
      <dgm:prSet presAssocID="{DE626692-6247-4E15-8892-E52F6C62E667}" presName="hierRoot2" presStyleCnt="0">
        <dgm:presLayoutVars>
          <dgm:hierBranch val="init"/>
        </dgm:presLayoutVars>
      </dgm:prSet>
      <dgm:spPr/>
    </dgm:pt>
    <dgm:pt modelId="{1AD22F81-F5A3-40E4-AE96-DF7362FD6509}" type="pres">
      <dgm:prSet presAssocID="{DE626692-6247-4E15-8892-E52F6C62E667}" presName="rootComposite" presStyleCnt="0"/>
      <dgm:spPr/>
    </dgm:pt>
    <dgm:pt modelId="{54667C21-975C-45A8-9CAA-20A150E8E83B}" type="pres">
      <dgm:prSet presAssocID="{DE626692-6247-4E15-8892-E52F6C62E667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C047656-4059-4614-BF3E-E8D06E5DA24C}" type="pres">
      <dgm:prSet presAssocID="{DE626692-6247-4E15-8892-E52F6C62E667}" presName="rootConnector" presStyleLbl="node2" presStyleIdx="0" presStyleCnt="2"/>
      <dgm:spPr/>
      <dgm:t>
        <a:bodyPr/>
        <a:lstStyle/>
        <a:p>
          <a:endParaRPr lang="en-US"/>
        </a:p>
      </dgm:t>
    </dgm:pt>
    <dgm:pt modelId="{BBC51D15-E566-4ECB-9592-688E99EAC809}" type="pres">
      <dgm:prSet presAssocID="{DE626692-6247-4E15-8892-E52F6C62E667}" presName="hierChild4" presStyleCnt="0"/>
      <dgm:spPr/>
    </dgm:pt>
    <dgm:pt modelId="{BAB7CF3A-5401-46DC-BFD7-5AB1BC2C2D01}" type="pres">
      <dgm:prSet presAssocID="{DE626692-6247-4E15-8892-E52F6C62E667}" presName="hierChild5" presStyleCnt="0"/>
      <dgm:spPr/>
    </dgm:pt>
    <dgm:pt modelId="{6B4F68B7-B90F-4920-884F-9724C82C56DA}" type="pres">
      <dgm:prSet presAssocID="{8A4840B8-AC53-45FC-8EC8-131BDCD1FD3B}" presName="Name37" presStyleLbl="parChTrans1D2" presStyleIdx="1" presStyleCnt="3"/>
      <dgm:spPr/>
      <dgm:t>
        <a:bodyPr/>
        <a:lstStyle/>
        <a:p>
          <a:endParaRPr lang="en-US"/>
        </a:p>
      </dgm:t>
    </dgm:pt>
    <dgm:pt modelId="{A74995F8-B2F6-4012-A1EF-0BE65A4624C4}" type="pres">
      <dgm:prSet presAssocID="{67334170-8BFF-49F7-A4E7-366E4896CB6D}" presName="hierRoot2" presStyleCnt="0">
        <dgm:presLayoutVars>
          <dgm:hierBranch val="init"/>
        </dgm:presLayoutVars>
      </dgm:prSet>
      <dgm:spPr/>
    </dgm:pt>
    <dgm:pt modelId="{B6ABC30D-70AA-43B2-94C6-7A092655DF9E}" type="pres">
      <dgm:prSet presAssocID="{67334170-8BFF-49F7-A4E7-366E4896CB6D}" presName="rootComposite" presStyleCnt="0"/>
      <dgm:spPr/>
    </dgm:pt>
    <dgm:pt modelId="{3A603BC4-0030-4378-A792-34F379E1C5F8}" type="pres">
      <dgm:prSet presAssocID="{67334170-8BFF-49F7-A4E7-366E4896CB6D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F4A9FE0-F86A-4222-AF2E-D596684B7177}" type="pres">
      <dgm:prSet presAssocID="{67334170-8BFF-49F7-A4E7-366E4896CB6D}" presName="rootConnector" presStyleLbl="node2" presStyleIdx="1" presStyleCnt="2"/>
      <dgm:spPr/>
      <dgm:t>
        <a:bodyPr/>
        <a:lstStyle/>
        <a:p>
          <a:endParaRPr lang="en-US"/>
        </a:p>
      </dgm:t>
    </dgm:pt>
    <dgm:pt modelId="{315574F5-69C2-4801-877B-B568DD005636}" type="pres">
      <dgm:prSet presAssocID="{67334170-8BFF-49F7-A4E7-366E4896CB6D}" presName="hierChild4" presStyleCnt="0"/>
      <dgm:spPr/>
    </dgm:pt>
    <dgm:pt modelId="{5F49C97D-BFDB-4D2E-BC72-9BCDBC8DE1E6}" type="pres">
      <dgm:prSet presAssocID="{67334170-8BFF-49F7-A4E7-366E4896CB6D}" presName="hierChild5" presStyleCnt="0"/>
      <dgm:spPr/>
    </dgm:pt>
    <dgm:pt modelId="{AE99A283-01F1-442B-AB15-A9C98303C059}" type="pres">
      <dgm:prSet presAssocID="{771780BD-D5B2-4406-9098-0CFB2BB0A9FE}" presName="hierChild3" presStyleCnt="0"/>
      <dgm:spPr/>
    </dgm:pt>
    <dgm:pt modelId="{57EBC022-6FEB-470F-8293-43CF032FD98F}" type="pres">
      <dgm:prSet presAssocID="{2AF0464F-74CC-48CE-AD19-08B2E1E4285D}" presName="Name111" presStyleLbl="parChTrans1D2" presStyleIdx="2" presStyleCnt="3"/>
      <dgm:spPr/>
      <dgm:t>
        <a:bodyPr/>
        <a:lstStyle/>
        <a:p>
          <a:endParaRPr lang="en-US"/>
        </a:p>
      </dgm:t>
    </dgm:pt>
    <dgm:pt modelId="{76632BFF-DF5C-479C-AFB6-1E50CBF6C447}" type="pres">
      <dgm:prSet presAssocID="{3F3CAF63-4E2E-4D9E-B7DF-34EEBFEDAE5A}" presName="hierRoot3" presStyleCnt="0">
        <dgm:presLayoutVars>
          <dgm:hierBranch val="init"/>
        </dgm:presLayoutVars>
      </dgm:prSet>
      <dgm:spPr/>
    </dgm:pt>
    <dgm:pt modelId="{9F89DF29-A1D1-4407-A60F-7031025B2AA5}" type="pres">
      <dgm:prSet presAssocID="{3F3CAF63-4E2E-4D9E-B7DF-34EEBFEDAE5A}" presName="rootComposite3" presStyleCnt="0"/>
      <dgm:spPr/>
    </dgm:pt>
    <dgm:pt modelId="{C90103C6-1BC4-4645-A1BA-2EAE7231F8FB}" type="pres">
      <dgm:prSet presAssocID="{3F3CAF63-4E2E-4D9E-B7DF-34EEBFEDAE5A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F845FA7-8061-4947-AA96-4088EA0015E0}" type="pres">
      <dgm:prSet presAssocID="{3F3CAF63-4E2E-4D9E-B7DF-34EEBFEDAE5A}" presName="rootConnector3" presStyleLbl="asst1" presStyleIdx="0" presStyleCnt="1"/>
      <dgm:spPr/>
      <dgm:t>
        <a:bodyPr/>
        <a:lstStyle/>
        <a:p>
          <a:endParaRPr lang="en-US"/>
        </a:p>
      </dgm:t>
    </dgm:pt>
    <dgm:pt modelId="{694A7E51-90AF-4AEE-8472-5C7CEE88A376}" type="pres">
      <dgm:prSet presAssocID="{3F3CAF63-4E2E-4D9E-B7DF-34EEBFEDAE5A}" presName="hierChild6" presStyleCnt="0"/>
      <dgm:spPr/>
    </dgm:pt>
    <dgm:pt modelId="{ACD423C7-A130-427F-95CA-85FC7180366B}" type="pres">
      <dgm:prSet presAssocID="{3F3CAF63-4E2E-4D9E-B7DF-34EEBFEDAE5A}" presName="hierChild7" presStyleCnt="0"/>
      <dgm:spPr/>
    </dgm:pt>
  </dgm:ptLst>
  <dgm:cxnLst>
    <dgm:cxn modelId="{DB8515D3-17AF-4C0E-AD51-898337747852}" type="presOf" srcId="{3F3CAF63-4E2E-4D9E-B7DF-34EEBFEDAE5A}" destId="{2F845FA7-8061-4947-AA96-4088EA0015E0}" srcOrd="1" destOrd="0" presId="urn:microsoft.com/office/officeart/2005/8/layout/orgChart1"/>
    <dgm:cxn modelId="{D9A29C86-446D-412B-9F2D-2811BF6240DD}" type="presOf" srcId="{2AF0464F-74CC-48CE-AD19-08B2E1E4285D}" destId="{57EBC022-6FEB-470F-8293-43CF032FD98F}" srcOrd="0" destOrd="0" presId="urn:microsoft.com/office/officeart/2005/8/layout/orgChart1"/>
    <dgm:cxn modelId="{DB139F40-152D-4B62-BE65-1D292C32A3D0}" srcId="{9BF1F0F7-A881-4DF0-B165-B52A0D05C532}" destId="{771780BD-D5B2-4406-9098-0CFB2BB0A9FE}" srcOrd="0" destOrd="0" parTransId="{29812FE1-57A2-4E1F-8B6F-7AA3EA28935E}" sibTransId="{CFBE4011-A610-44FF-BE3E-DCF504EF60EE}"/>
    <dgm:cxn modelId="{81747607-8F0D-4373-B338-A9B37A1636F4}" srcId="{771780BD-D5B2-4406-9098-0CFB2BB0A9FE}" destId="{DE626692-6247-4E15-8892-E52F6C62E667}" srcOrd="1" destOrd="0" parTransId="{F86E2B48-2602-4C18-84EA-C93261551DA7}" sibTransId="{79F820FF-C513-4C6D-AAF8-5EB28B984D02}"/>
    <dgm:cxn modelId="{93DFDBBC-007A-49A9-8E4B-8D48705460D9}" srcId="{771780BD-D5B2-4406-9098-0CFB2BB0A9FE}" destId="{3F3CAF63-4E2E-4D9E-B7DF-34EEBFEDAE5A}" srcOrd="0" destOrd="0" parTransId="{2AF0464F-74CC-48CE-AD19-08B2E1E4285D}" sibTransId="{CCEF9F4A-2232-477E-A2E7-A4F993528937}"/>
    <dgm:cxn modelId="{F439133C-9D86-4B99-B150-AD8CA76B8DF9}" type="presOf" srcId="{771780BD-D5B2-4406-9098-0CFB2BB0A9FE}" destId="{BBE9C37F-A1B8-4D43-A19A-51DE90779CAB}" srcOrd="0" destOrd="0" presId="urn:microsoft.com/office/officeart/2005/8/layout/orgChart1"/>
    <dgm:cxn modelId="{59F7D532-801B-468E-BC8F-CC9878760EF7}" type="presOf" srcId="{9BF1F0F7-A881-4DF0-B165-B52A0D05C532}" destId="{A6BAB222-3550-4BC8-9BC1-2226A9596CB9}" srcOrd="0" destOrd="0" presId="urn:microsoft.com/office/officeart/2005/8/layout/orgChart1"/>
    <dgm:cxn modelId="{F1F13356-C200-45AC-8E4E-5AF49F5EC343}" type="presOf" srcId="{3F3CAF63-4E2E-4D9E-B7DF-34EEBFEDAE5A}" destId="{C90103C6-1BC4-4645-A1BA-2EAE7231F8FB}" srcOrd="0" destOrd="0" presId="urn:microsoft.com/office/officeart/2005/8/layout/orgChart1"/>
    <dgm:cxn modelId="{94320566-9413-4690-BC29-BF111AF1C172}" type="presOf" srcId="{67334170-8BFF-49F7-A4E7-366E4896CB6D}" destId="{3A603BC4-0030-4378-A792-34F379E1C5F8}" srcOrd="0" destOrd="0" presId="urn:microsoft.com/office/officeart/2005/8/layout/orgChart1"/>
    <dgm:cxn modelId="{71FC0351-C14A-4EE6-A150-8C51EF4D8775}" type="presOf" srcId="{67334170-8BFF-49F7-A4E7-366E4896CB6D}" destId="{0F4A9FE0-F86A-4222-AF2E-D596684B7177}" srcOrd="1" destOrd="0" presId="urn:microsoft.com/office/officeart/2005/8/layout/orgChart1"/>
    <dgm:cxn modelId="{D207C0C1-AF78-4E0C-A624-21F019703215}" type="presOf" srcId="{DE626692-6247-4E15-8892-E52F6C62E667}" destId="{54667C21-975C-45A8-9CAA-20A150E8E83B}" srcOrd="0" destOrd="0" presId="urn:microsoft.com/office/officeart/2005/8/layout/orgChart1"/>
    <dgm:cxn modelId="{D9E9D7FC-BB16-438C-A3AA-0C1C4DFA809E}" type="presOf" srcId="{8A4840B8-AC53-45FC-8EC8-131BDCD1FD3B}" destId="{6B4F68B7-B90F-4920-884F-9724C82C56DA}" srcOrd="0" destOrd="0" presId="urn:microsoft.com/office/officeart/2005/8/layout/orgChart1"/>
    <dgm:cxn modelId="{B23149C6-592A-48E7-81BB-AFF3DDAC100A}" srcId="{771780BD-D5B2-4406-9098-0CFB2BB0A9FE}" destId="{67334170-8BFF-49F7-A4E7-366E4896CB6D}" srcOrd="2" destOrd="0" parTransId="{8A4840B8-AC53-45FC-8EC8-131BDCD1FD3B}" sibTransId="{4014755F-228B-40F9-ADFB-9D5EF79313B9}"/>
    <dgm:cxn modelId="{F6E67584-65D2-4D6C-828B-6B3072DF5153}" type="presOf" srcId="{F86E2B48-2602-4C18-84EA-C93261551DA7}" destId="{2D7B9BCD-4749-4233-8A6B-91466BA565BB}" srcOrd="0" destOrd="0" presId="urn:microsoft.com/office/officeart/2005/8/layout/orgChart1"/>
    <dgm:cxn modelId="{053E43DB-6ED9-45D8-84C3-0257FE7F8939}" type="presOf" srcId="{DE626692-6247-4E15-8892-E52F6C62E667}" destId="{4C047656-4059-4614-BF3E-E8D06E5DA24C}" srcOrd="1" destOrd="0" presId="urn:microsoft.com/office/officeart/2005/8/layout/orgChart1"/>
    <dgm:cxn modelId="{262891AA-B514-42A4-AAC2-00BFE009A240}" type="presOf" srcId="{771780BD-D5B2-4406-9098-0CFB2BB0A9FE}" destId="{60D35505-051A-4C50-876B-58155D6791FD}" srcOrd="1" destOrd="0" presId="urn:microsoft.com/office/officeart/2005/8/layout/orgChart1"/>
    <dgm:cxn modelId="{EC559E74-B0B2-40CA-9909-5612BBB57E9A}" type="presParOf" srcId="{A6BAB222-3550-4BC8-9BC1-2226A9596CB9}" destId="{D2DB1EAA-0B3A-4134-87E4-EE016BF56423}" srcOrd="0" destOrd="0" presId="urn:microsoft.com/office/officeart/2005/8/layout/orgChart1"/>
    <dgm:cxn modelId="{473116C5-6AF9-4204-8FDB-5E6307D785C6}" type="presParOf" srcId="{D2DB1EAA-0B3A-4134-87E4-EE016BF56423}" destId="{01809E00-4299-4FD6-AF4B-F07761BB83C0}" srcOrd="0" destOrd="0" presId="urn:microsoft.com/office/officeart/2005/8/layout/orgChart1"/>
    <dgm:cxn modelId="{48AD0A4B-CEFF-43E4-B5C2-AA732F956414}" type="presParOf" srcId="{01809E00-4299-4FD6-AF4B-F07761BB83C0}" destId="{BBE9C37F-A1B8-4D43-A19A-51DE90779CAB}" srcOrd="0" destOrd="0" presId="urn:microsoft.com/office/officeart/2005/8/layout/orgChart1"/>
    <dgm:cxn modelId="{1CC0706F-3140-4658-9447-BA46B0EFD568}" type="presParOf" srcId="{01809E00-4299-4FD6-AF4B-F07761BB83C0}" destId="{60D35505-051A-4C50-876B-58155D6791FD}" srcOrd="1" destOrd="0" presId="urn:microsoft.com/office/officeart/2005/8/layout/orgChart1"/>
    <dgm:cxn modelId="{E4981D53-95AA-43D4-B969-C690A85B979D}" type="presParOf" srcId="{D2DB1EAA-0B3A-4134-87E4-EE016BF56423}" destId="{2C0D3A9F-77D5-4EC2-A364-E2610AF32FAE}" srcOrd="1" destOrd="0" presId="urn:microsoft.com/office/officeart/2005/8/layout/orgChart1"/>
    <dgm:cxn modelId="{444DEA18-A543-4FAF-9795-306C9565C614}" type="presParOf" srcId="{2C0D3A9F-77D5-4EC2-A364-E2610AF32FAE}" destId="{2D7B9BCD-4749-4233-8A6B-91466BA565BB}" srcOrd="0" destOrd="0" presId="urn:microsoft.com/office/officeart/2005/8/layout/orgChart1"/>
    <dgm:cxn modelId="{04203441-6329-47B8-9814-F9AD1DB313D4}" type="presParOf" srcId="{2C0D3A9F-77D5-4EC2-A364-E2610AF32FAE}" destId="{31868175-3CCE-48A5-9359-520AD02317F2}" srcOrd="1" destOrd="0" presId="urn:microsoft.com/office/officeart/2005/8/layout/orgChart1"/>
    <dgm:cxn modelId="{D42ECFC1-A933-4418-BD0D-3E592C2E5DD6}" type="presParOf" srcId="{31868175-3CCE-48A5-9359-520AD02317F2}" destId="{1AD22F81-F5A3-40E4-AE96-DF7362FD6509}" srcOrd="0" destOrd="0" presId="urn:microsoft.com/office/officeart/2005/8/layout/orgChart1"/>
    <dgm:cxn modelId="{4A8B32CF-ECB6-4633-8280-6231D825A5B1}" type="presParOf" srcId="{1AD22F81-F5A3-40E4-AE96-DF7362FD6509}" destId="{54667C21-975C-45A8-9CAA-20A150E8E83B}" srcOrd="0" destOrd="0" presId="urn:microsoft.com/office/officeart/2005/8/layout/orgChart1"/>
    <dgm:cxn modelId="{FE4C3A02-3056-42C4-B17C-78944900725A}" type="presParOf" srcId="{1AD22F81-F5A3-40E4-AE96-DF7362FD6509}" destId="{4C047656-4059-4614-BF3E-E8D06E5DA24C}" srcOrd="1" destOrd="0" presId="urn:microsoft.com/office/officeart/2005/8/layout/orgChart1"/>
    <dgm:cxn modelId="{A591694C-4DC1-4587-9002-483C9A7B489B}" type="presParOf" srcId="{31868175-3CCE-48A5-9359-520AD02317F2}" destId="{BBC51D15-E566-4ECB-9592-688E99EAC809}" srcOrd="1" destOrd="0" presId="urn:microsoft.com/office/officeart/2005/8/layout/orgChart1"/>
    <dgm:cxn modelId="{49F79DD3-32D1-4F78-9663-A11A5531E7DC}" type="presParOf" srcId="{31868175-3CCE-48A5-9359-520AD02317F2}" destId="{BAB7CF3A-5401-46DC-BFD7-5AB1BC2C2D01}" srcOrd="2" destOrd="0" presId="urn:microsoft.com/office/officeart/2005/8/layout/orgChart1"/>
    <dgm:cxn modelId="{AEC9E7A5-5A6C-4D4A-A387-C801E4D33E94}" type="presParOf" srcId="{2C0D3A9F-77D5-4EC2-A364-E2610AF32FAE}" destId="{6B4F68B7-B90F-4920-884F-9724C82C56DA}" srcOrd="2" destOrd="0" presId="urn:microsoft.com/office/officeart/2005/8/layout/orgChart1"/>
    <dgm:cxn modelId="{F7F60C5F-2FF3-4B90-B454-9A8BADECBAAE}" type="presParOf" srcId="{2C0D3A9F-77D5-4EC2-A364-E2610AF32FAE}" destId="{A74995F8-B2F6-4012-A1EF-0BE65A4624C4}" srcOrd="3" destOrd="0" presId="urn:microsoft.com/office/officeart/2005/8/layout/orgChart1"/>
    <dgm:cxn modelId="{CB9C35DC-F067-46BE-A114-C0BE18F0FED4}" type="presParOf" srcId="{A74995F8-B2F6-4012-A1EF-0BE65A4624C4}" destId="{B6ABC30D-70AA-43B2-94C6-7A092655DF9E}" srcOrd="0" destOrd="0" presId="urn:microsoft.com/office/officeart/2005/8/layout/orgChart1"/>
    <dgm:cxn modelId="{C679A6D7-3C86-421F-AA72-7C2F8746F5A2}" type="presParOf" srcId="{B6ABC30D-70AA-43B2-94C6-7A092655DF9E}" destId="{3A603BC4-0030-4378-A792-34F379E1C5F8}" srcOrd="0" destOrd="0" presId="urn:microsoft.com/office/officeart/2005/8/layout/orgChart1"/>
    <dgm:cxn modelId="{712FA4BE-2389-4836-AF27-6CC3B9D0342F}" type="presParOf" srcId="{B6ABC30D-70AA-43B2-94C6-7A092655DF9E}" destId="{0F4A9FE0-F86A-4222-AF2E-D596684B7177}" srcOrd="1" destOrd="0" presId="urn:microsoft.com/office/officeart/2005/8/layout/orgChart1"/>
    <dgm:cxn modelId="{72128286-059C-4C44-8E11-AD66B1FB6FA2}" type="presParOf" srcId="{A74995F8-B2F6-4012-A1EF-0BE65A4624C4}" destId="{315574F5-69C2-4801-877B-B568DD005636}" srcOrd="1" destOrd="0" presId="urn:microsoft.com/office/officeart/2005/8/layout/orgChart1"/>
    <dgm:cxn modelId="{EDECB98D-43D5-4D63-A107-2DEBB5462D32}" type="presParOf" srcId="{A74995F8-B2F6-4012-A1EF-0BE65A4624C4}" destId="{5F49C97D-BFDB-4D2E-BC72-9BCDBC8DE1E6}" srcOrd="2" destOrd="0" presId="urn:microsoft.com/office/officeart/2005/8/layout/orgChart1"/>
    <dgm:cxn modelId="{94724B6D-EDE5-4B6E-9354-AD1C01527FBC}" type="presParOf" srcId="{D2DB1EAA-0B3A-4134-87E4-EE016BF56423}" destId="{AE99A283-01F1-442B-AB15-A9C98303C059}" srcOrd="2" destOrd="0" presId="urn:microsoft.com/office/officeart/2005/8/layout/orgChart1"/>
    <dgm:cxn modelId="{AA2E7313-FD97-4CDC-A469-3114E82FB3E1}" type="presParOf" srcId="{AE99A283-01F1-442B-AB15-A9C98303C059}" destId="{57EBC022-6FEB-470F-8293-43CF032FD98F}" srcOrd="0" destOrd="0" presId="urn:microsoft.com/office/officeart/2005/8/layout/orgChart1"/>
    <dgm:cxn modelId="{88C7AE75-1267-44B5-9524-596DA04264F0}" type="presParOf" srcId="{AE99A283-01F1-442B-AB15-A9C98303C059}" destId="{76632BFF-DF5C-479C-AFB6-1E50CBF6C447}" srcOrd="1" destOrd="0" presId="urn:microsoft.com/office/officeart/2005/8/layout/orgChart1"/>
    <dgm:cxn modelId="{E5F09A60-B0F7-415D-974E-B49DC1207C0E}" type="presParOf" srcId="{76632BFF-DF5C-479C-AFB6-1E50CBF6C447}" destId="{9F89DF29-A1D1-4407-A60F-7031025B2AA5}" srcOrd="0" destOrd="0" presId="urn:microsoft.com/office/officeart/2005/8/layout/orgChart1"/>
    <dgm:cxn modelId="{90D5295C-0A8C-4BDF-83FC-33B3EA205DF7}" type="presParOf" srcId="{9F89DF29-A1D1-4407-A60F-7031025B2AA5}" destId="{C90103C6-1BC4-4645-A1BA-2EAE7231F8FB}" srcOrd="0" destOrd="0" presId="urn:microsoft.com/office/officeart/2005/8/layout/orgChart1"/>
    <dgm:cxn modelId="{1D5AC3C4-6975-44C6-BE95-4D1181B39D6E}" type="presParOf" srcId="{9F89DF29-A1D1-4407-A60F-7031025B2AA5}" destId="{2F845FA7-8061-4947-AA96-4088EA0015E0}" srcOrd="1" destOrd="0" presId="urn:microsoft.com/office/officeart/2005/8/layout/orgChart1"/>
    <dgm:cxn modelId="{5E309672-DA08-4AAE-AB47-0EC836E71F2B}" type="presParOf" srcId="{76632BFF-DF5C-479C-AFB6-1E50CBF6C447}" destId="{694A7E51-90AF-4AEE-8472-5C7CEE88A376}" srcOrd="1" destOrd="0" presId="urn:microsoft.com/office/officeart/2005/8/layout/orgChart1"/>
    <dgm:cxn modelId="{1A1D109F-F506-4459-9B3A-EFB9DED31A1F}" type="presParOf" srcId="{76632BFF-DF5C-479C-AFB6-1E50CBF6C447}" destId="{ACD423C7-A130-427F-95CA-85FC7180366B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7EBC022-6FEB-470F-8293-43CF032FD98F}">
      <dsp:nvSpPr>
        <dsp:cNvPr id="0" name=""/>
        <dsp:cNvSpPr/>
      </dsp:nvSpPr>
      <dsp:spPr>
        <a:xfrm>
          <a:off x="2135981" y="714375"/>
          <a:ext cx="150018" cy="657225"/>
        </a:xfrm>
        <a:custGeom>
          <a:avLst/>
          <a:gdLst/>
          <a:ahLst/>
          <a:cxnLst/>
          <a:rect l="0" t="0" r="0" b="0"/>
          <a:pathLst>
            <a:path>
              <a:moveTo>
                <a:pt x="150018" y="0"/>
              </a:moveTo>
              <a:lnTo>
                <a:pt x="150018" y="657225"/>
              </a:lnTo>
              <a:lnTo>
                <a:pt x="0" y="6572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4F68B7-B90F-4920-884F-9724C82C56DA}">
      <dsp:nvSpPr>
        <dsp:cNvPr id="0" name=""/>
        <dsp:cNvSpPr/>
      </dsp:nvSpPr>
      <dsp:spPr>
        <a:xfrm>
          <a:off x="2286000" y="714375"/>
          <a:ext cx="864393" cy="131445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64431"/>
              </a:lnTo>
              <a:lnTo>
                <a:pt x="864393" y="1164431"/>
              </a:lnTo>
              <a:lnTo>
                <a:pt x="864393" y="131445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D7B9BCD-4749-4233-8A6B-91466BA565BB}">
      <dsp:nvSpPr>
        <dsp:cNvPr id="0" name=""/>
        <dsp:cNvSpPr/>
      </dsp:nvSpPr>
      <dsp:spPr>
        <a:xfrm>
          <a:off x="1421606" y="714375"/>
          <a:ext cx="864393" cy="1314450"/>
        </a:xfrm>
        <a:custGeom>
          <a:avLst/>
          <a:gdLst/>
          <a:ahLst/>
          <a:cxnLst/>
          <a:rect l="0" t="0" r="0" b="0"/>
          <a:pathLst>
            <a:path>
              <a:moveTo>
                <a:pt x="864393" y="0"/>
              </a:moveTo>
              <a:lnTo>
                <a:pt x="864393" y="1164431"/>
              </a:lnTo>
              <a:lnTo>
                <a:pt x="0" y="1164431"/>
              </a:lnTo>
              <a:lnTo>
                <a:pt x="0" y="131445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E9C37F-A1B8-4D43-A19A-51DE90779CAB}">
      <dsp:nvSpPr>
        <dsp:cNvPr id="0" name=""/>
        <dsp:cNvSpPr/>
      </dsp:nvSpPr>
      <dsp:spPr>
        <a:xfrm>
          <a:off x="881774" y="0"/>
          <a:ext cx="2808451" cy="7143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b="1" kern="1200"/>
            <a:t>Nicolescu Cosmin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Reprezentant legal</a:t>
          </a:r>
        </a:p>
      </dsp:txBody>
      <dsp:txXfrm>
        <a:off x="881774" y="0"/>
        <a:ext cx="2808451" cy="714375"/>
      </dsp:txXfrm>
    </dsp:sp>
    <dsp:sp modelId="{54667C21-975C-45A8-9CAA-20A150E8E83B}">
      <dsp:nvSpPr>
        <dsp:cNvPr id="0" name=""/>
        <dsp:cNvSpPr/>
      </dsp:nvSpPr>
      <dsp:spPr>
        <a:xfrm>
          <a:off x="707231" y="2028825"/>
          <a:ext cx="1428750" cy="7143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Personal serviciu spalare 1</a:t>
          </a:r>
        </a:p>
      </dsp:txBody>
      <dsp:txXfrm>
        <a:off x="707231" y="2028825"/>
        <a:ext cx="1428750" cy="714375"/>
      </dsp:txXfrm>
    </dsp:sp>
    <dsp:sp modelId="{3A603BC4-0030-4378-A792-34F379E1C5F8}">
      <dsp:nvSpPr>
        <dsp:cNvPr id="0" name=""/>
        <dsp:cNvSpPr/>
      </dsp:nvSpPr>
      <dsp:spPr>
        <a:xfrm>
          <a:off x="2436018" y="2028825"/>
          <a:ext cx="1428750" cy="7143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Personal serviciu spalare 2</a:t>
          </a:r>
        </a:p>
      </dsp:txBody>
      <dsp:txXfrm>
        <a:off x="2436018" y="2028825"/>
        <a:ext cx="1428750" cy="714375"/>
      </dsp:txXfrm>
    </dsp:sp>
    <dsp:sp modelId="{C90103C6-1BC4-4645-A1BA-2EAE7231F8FB}">
      <dsp:nvSpPr>
        <dsp:cNvPr id="0" name=""/>
        <dsp:cNvSpPr/>
      </dsp:nvSpPr>
      <dsp:spPr>
        <a:xfrm>
          <a:off x="707231" y="1014412"/>
          <a:ext cx="1428750" cy="71437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Serviciu contabilitate (extern)</a:t>
          </a:r>
        </a:p>
      </dsp:txBody>
      <dsp:txXfrm>
        <a:off x="707231" y="1014412"/>
        <a:ext cx="1428750" cy="7143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 Balanescu</dc:creator>
  <cp:lastModifiedBy>Sorin Balanescu</cp:lastModifiedBy>
  <cp:revision>1</cp:revision>
  <dcterms:created xsi:type="dcterms:W3CDTF">2018-11-19T13:28:00Z</dcterms:created>
  <dcterms:modified xsi:type="dcterms:W3CDTF">2018-11-19T13:29:00Z</dcterms:modified>
</cp:coreProperties>
</file>